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5D1FD" w14:textId="77777777" w:rsidR="0062522E" w:rsidRDefault="0062522E" w:rsidP="0062522E">
      <w:pPr>
        <w:spacing w:before="100" w:beforeAutospacing="1"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Šalčininkų r. Eišiškių gimnazijos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2024 m. kovo  mėn. veiklos planas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81"/>
        <w:gridCol w:w="2253"/>
        <w:gridCol w:w="4953"/>
      </w:tblGrid>
      <w:tr w:rsidR="0062522E" w14:paraId="794E115B" w14:textId="77777777" w:rsidTr="0062522E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45AB94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Veiklos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sritis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turinys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, forma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D43058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Data,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vieta</w:t>
            </w:r>
            <w:proofErr w:type="spellEnd"/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4F892C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Vykdytojas</w:t>
            </w:r>
            <w:proofErr w:type="spellEnd"/>
          </w:p>
        </w:tc>
      </w:tr>
      <w:tr w:rsidR="0062522E" w14:paraId="17862565" w14:textId="77777777" w:rsidTr="0062522E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FCCEFD" w14:textId="1BC123C4" w:rsidR="0062522E" w:rsidRDefault="00F46D70" w:rsidP="00F46D7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I.</w:t>
            </w:r>
            <w:r w:rsidR="006252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Mokymasis</w:t>
            </w:r>
            <w:proofErr w:type="spellEnd"/>
            <w:r w:rsidR="006252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="006252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ir</w:t>
            </w:r>
            <w:proofErr w:type="spellEnd"/>
            <w:r w:rsidR="006252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="006252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ugdymas</w:t>
            </w:r>
            <w:proofErr w:type="spellEnd"/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9D8E5B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6B4014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2522E" w14:paraId="441EF375" w14:textId="77777777" w:rsidTr="0062522E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555D59" w14:textId="4ECEA46E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Lietuvių k. savaitė (pagal atskirą planą)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EAE803" w14:textId="77777777" w:rsidR="0062522E" w:rsidRDefault="0062522E">
            <w:pPr>
              <w:spacing w:after="0"/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D39C46" w14:textId="77777777" w:rsidR="0062522E" w:rsidRDefault="0061775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Valiukienė</w:t>
            </w:r>
            <w:proofErr w:type="spellEnd"/>
          </w:p>
        </w:tc>
      </w:tr>
      <w:tr w:rsidR="0062522E" w14:paraId="448AF9EA" w14:textId="77777777" w:rsidTr="0062522E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6EBB06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Brandos egzaminų tarpiniai patikrinimai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09C81F" w14:textId="77777777" w:rsidR="0062522E" w:rsidRPr="0062522E" w:rsidRDefault="006252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522E">
              <w:rPr>
                <w:rFonts w:ascii="Times New Roman" w:hAnsi="Times New Roman"/>
                <w:sz w:val="24"/>
                <w:szCs w:val="24"/>
              </w:rPr>
              <w:t>Pagal atskirą grafiką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4F1951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Direkcija</w:t>
            </w:r>
          </w:p>
        </w:tc>
      </w:tr>
      <w:tr w:rsidR="0062522E" w14:paraId="6A86294A" w14:textId="77777777" w:rsidTr="0062522E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A25668" w14:textId="77777777" w:rsidR="0062522E" w:rsidRDefault="008F65B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Integruota pamoka „Kas gali tapti mokytoju?“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D9A9CC" w14:textId="77777777" w:rsidR="0062522E" w:rsidRDefault="008F65B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6 d.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53E507" w14:textId="77777777" w:rsidR="0062522E" w:rsidRDefault="008F65B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Bibliotekininkė A.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Skrobocka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J. Miškinis</w:t>
            </w:r>
          </w:p>
        </w:tc>
      </w:tr>
      <w:tr w:rsidR="0062522E" w14:paraId="089EE4E6" w14:textId="77777777" w:rsidTr="0062522E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EADD5E" w14:textId="77777777" w:rsidR="0062522E" w:rsidRDefault="008F65B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Projektas „Skaitau su klase“. 5a, 5b klasės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3B1EB0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1520FA" w14:textId="77777777" w:rsidR="0062522E" w:rsidRDefault="008F65BD">
            <w:pPr>
              <w:numPr>
                <w:ilvl w:val="0"/>
                <w:numId w:val="2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Skrobocka</w:t>
            </w:r>
            <w:proofErr w:type="spellEnd"/>
          </w:p>
        </w:tc>
      </w:tr>
      <w:tr w:rsidR="0062522E" w14:paraId="4DE6B2BD" w14:textId="77777777" w:rsidTr="0062522E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C0095F" w14:textId="4C163A42" w:rsidR="0062522E" w:rsidRDefault="0077113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Netradicinė gamtos mokslų pamoka „Krentanti žvaigždė. Visata, kosmosas ir aš“. (5b, 6a,b klasės).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3455BC" w14:textId="77777777" w:rsidR="0062522E" w:rsidRDefault="0077113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6 d.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C9C710" w14:textId="77777777" w:rsidR="0062522E" w:rsidRDefault="00771139" w:rsidP="00771139">
            <w:pPr>
              <w:numPr>
                <w:ilvl w:val="0"/>
                <w:numId w:val="15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Korkut, A.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Cimoš</w:t>
            </w:r>
            <w:proofErr w:type="spellEnd"/>
            <w:r w:rsidR="00085D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R. </w:t>
            </w:r>
            <w:proofErr w:type="spellStart"/>
            <w:r w:rsidR="00085D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Nikrevič</w:t>
            </w:r>
            <w:proofErr w:type="spellEnd"/>
          </w:p>
        </w:tc>
      </w:tr>
      <w:tr w:rsidR="0062522E" w14:paraId="2C6F68DB" w14:textId="77777777" w:rsidTr="0062522E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63D54D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Dalyvavimas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KINGs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olimpiadoje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FAC03D" w14:textId="77777777" w:rsidR="0062522E" w:rsidRDefault="0062522E">
            <w:pPr>
              <w:spacing w:after="0"/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ADD91F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2522E" w14:paraId="5E577736" w14:textId="77777777" w:rsidTr="0062522E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16774B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Dalyvavimas tarptautiniame matematikos konkurse KENGŪRA.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EB5B00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17 d.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0EF846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Vilbik</w:t>
            </w:r>
            <w:proofErr w:type="spellEnd"/>
          </w:p>
        </w:tc>
      </w:tr>
      <w:tr w:rsidR="0062522E" w14:paraId="0A4817B6" w14:textId="77777777" w:rsidTr="00771139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852E07" w14:textId="6758A569" w:rsidR="0062522E" w:rsidRDefault="00771139" w:rsidP="007E727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Pamoka už mokyklos ribų. Atliekų surinkimo aikštelė. </w:t>
            </w:r>
            <w:r w:rsidR="00F46D7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5b kl. </w:t>
            </w:r>
          </w:p>
          <w:p w14:paraId="7C43B375" w14:textId="0BC5D896" w:rsidR="00771139" w:rsidRDefault="00771139" w:rsidP="007E727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Eišiškių nuotekų valykla.-5b kl.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599AD6" w14:textId="77777777" w:rsidR="0062522E" w:rsidRDefault="0077113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22 d.</w:t>
            </w:r>
          </w:p>
          <w:p w14:paraId="4C488571" w14:textId="1EAC0F2D" w:rsidR="006D444D" w:rsidRDefault="006D444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 d.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34164C" w14:textId="77777777" w:rsidR="0062522E" w:rsidRDefault="00771139">
            <w:pPr>
              <w:numPr>
                <w:ilvl w:val="0"/>
                <w:numId w:val="3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Korkut</w:t>
            </w:r>
          </w:p>
        </w:tc>
      </w:tr>
      <w:tr w:rsidR="0062522E" w14:paraId="2B66D193" w14:textId="77777777" w:rsidTr="00771139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C25A24" w14:textId="77777777" w:rsidR="0062522E" w:rsidRDefault="0077113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Netradicinė pamoka už mokyklos ribų: Nacionalinis saugumo teritorijų lankytojų centras. 6a klasė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08D352" w14:textId="586F72DF" w:rsidR="0062522E" w:rsidRDefault="006D444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 d.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9FCC21" w14:textId="77777777" w:rsidR="0062522E" w:rsidRDefault="00771139">
            <w:pPr>
              <w:numPr>
                <w:ilvl w:val="0"/>
                <w:numId w:val="4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Korkut</w:t>
            </w:r>
          </w:p>
        </w:tc>
      </w:tr>
      <w:tr w:rsidR="0062522E" w14:paraId="0A840230" w14:textId="77777777" w:rsidTr="00771139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82C819" w14:textId="77777777" w:rsidR="0062522E" w:rsidRDefault="003E788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Edukacinė programa „Po stiklu“.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433CCE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805685" w14:textId="77777777" w:rsidR="0062522E" w:rsidRDefault="003E7885">
            <w:pPr>
              <w:numPr>
                <w:ilvl w:val="0"/>
                <w:numId w:val="5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Cimoš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T.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Balinska</w:t>
            </w:r>
            <w:proofErr w:type="spellEnd"/>
          </w:p>
        </w:tc>
      </w:tr>
      <w:tr w:rsidR="0062522E" w14:paraId="0E4AD6CD" w14:textId="77777777" w:rsidTr="00771139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54A510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4CFE14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BBFFA2" w14:textId="77777777" w:rsidR="0062522E" w:rsidRDefault="0062522E" w:rsidP="003E7885">
            <w:pPr>
              <w:spacing w:before="100" w:beforeAutospacing="1" w:after="0"/>
              <w:ind w:left="108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2522E" w14:paraId="678970B3" w14:textId="77777777" w:rsidTr="0062522E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1F2E24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II. Meninė, sportinė ir techninė veikla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3A19B6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F90D8B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2522E" w14:paraId="525E6F08" w14:textId="77777777" w:rsidTr="0062522E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B56FC0" w14:textId="5B85DE35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Dalyvavimas akcijoje „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Pamięć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żołnierzach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wyklętych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”.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8CE1BB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 d. 13.00 val.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BC99A1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Juchnevič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</w:p>
        </w:tc>
      </w:tr>
      <w:tr w:rsidR="0062522E" w14:paraId="36E7863D" w14:textId="77777777" w:rsidTr="0062522E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D672EE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Lietuvos nepriklausomybės atkūrimo dienos minėjimas.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03D2F4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8 d.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C0A0D9" w14:textId="77777777" w:rsidR="0062522E" w:rsidRDefault="003E788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Juchnevič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S.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Valiukienė</w:t>
            </w:r>
            <w:proofErr w:type="spellEnd"/>
            <w:r w:rsidR="006252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</w:p>
        </w:tc>
      </w:tr>
      <w:tr w:rsidR="0062522E" w14:paraId="0044A522" w14:textId="77777777" w:rsidTr="0062522E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15B118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Žemės dienos minėjimas.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37C4E1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21-22 d.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88B998" w14:textId="77777777" w:rsidR="0062522E" w:rsidRDefault="0062522E">
            <w:pPr>
              <w:numPr>
                <w:ilvl w:val="0"/>
                <w:numId w:val="7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Cimoš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T.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Balinska</w:t>
            </w:r>
            <w:proofErr w:type="spellEnd"/>
          </w:p>
        </w:tc>
      </w:tr>
      <w:tr w:rsidR="0062522E" w14:paraId="55E9A528" w14:textId="77777777" w:rsidTr="0062522E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7FC392" w14:textId="77777777" w:rsidR="0062522E" w:rsidRDefault="00243BD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Logopedinis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kūrybinių darbų konkursas „Paslėpti kalbos garsai“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7E970D" w14:textId="3C187104" w:rsidR="0062522E" w:rsidRPr="007E727F" w:rsidRDefault="00243BD1" w:rsidP="007E727F">
            <w:pPr>
              <w:pStyle w:val="Sraopastraipa"/>
              <w:numPr>
                <w:ilvl w:val="1"/>
                <w:numId w:val="18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727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759BDF" w14:textId="3420A5BE" w:rsidR="0062522E" w:rsidRPr="007E727F" w:rsidRDefault="00243BD1" w:rsidP="007E727F">
            <w:pPr>
              <w:pStyle w:val="Sraopastraipa"/>
              <w:numPr>
                <w:ilvl w:val="0"/>
                <w:numId w:val="19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7E727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Krajevska</w:t>
            </w:r>
            <w:proofErr w:type="spellEnd"/>
          </w:p>
        </w:tc>
      </w:tr>
      <w:tr w:rsidR="0062522E" w14:paraId="11E50FEA" w14:textId="77777777" w:rsidTr="0062522E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71E5FD" w14:textId="77777777" w:rsidR="0062522E" w:rsidRDefault="008F65BD" w:rsidP="00243BD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Renginys 1-ų klasių mokiniams „Aš-skaitytojas“.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9121C8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C9CDB3" w14:textId="77777777" w:rsidR="0062522E" w:rsidRDefault="008F65BD" w:rsidP="008F65BD">
            <w:pPr>
              <w:numPr>
                <w:ilvl w:val="0"/>
                <w:numId w:val="13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Skrobocka</w:t>
            </w:r>
            <w:proofErr w:type="spellEnd"/>
          </w:p>
        </w:tc>
      </w:tr>
      <w:tr w:rsidR="00243BD1" w14:paraId="534E0BE6" w14:textId="77777777" w:rsidTr="0062522E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A04D37" w14:textId="77777777" w:rsidR="00243BD1" w:rsidRDefault="008F65BD" w:rsidP="00243BD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Paroda „Savo rūšiavimo dėžutę turiu, baterijų ir elektronikos atliekas renku“.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BEFC36" w14:textId="77777777" w:rsidR="00243BD1" w:rsidRDefault="008F65B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Iki 20 d.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DE9D87" w14:textId="77777777" w:rsidR="00243BD1" w:rsidRDefault="008F65BD" w:rsidP="008F65BD">
            <w:pPr>
              <w:numPr>
                <w:ilvl w:val="0"/>
                <w:numId w:val="14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Korkut, A.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Skrobocka</w:t>
            </w:r>
            <w:proofErr w:type="spellEnd"/>
          </w:p>
        </w:tc>
      </w:tr>
      <w:tr w:rsidR="00243BD1" w14:paraId="37999985" w14:textId="77777777" w:rsidTr="0062522E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2B57CF" w14:textId="39AA8673" w:rsidR="00243BD1" w:rsidRDefault="00771139" w:rsidP="00243BD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Projekto „Nepatogus kinas“ programos realizavimas. (3 užsiėmimai).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D4978F" w14:textId="77777777" w:rsidR="00243BD1" w:rsidRDefault="00243BD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C7306D" w14:textId="77777777" w:rsidR="00243BD1" w:rsidRDefault="0077113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Juchnevič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IIG klasės mokiniai</w:t>
            </w:r>
          </w:p>
        </w:tc>
      </w:tr>
      <w:tr w:rsidR="0062522E" w14:paraId="6E4312FB" w14:textId="77777777" w:rsidTr="0062522E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A34794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III. Pagalba mokiniams ir kitiems bendruomenės nariams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FDBE74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8018C6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2522E" w14:paraId="6BBA09B9" w14:textId="77777777" w:rsidTr="0062522E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3C2A16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Dalyvavimas respublikinėje akcijoje „Kovas-sąmoningumo didinimo mėnuo BE PATYČIŲ“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274E0F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1-31 d.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EA548A" w14:textId="77777777" w:rsidR="0062522E" w:rsidRDefault="0062522E" w:rsidP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Barkovska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Juchnevič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mokinių taryba, klasių vadovai</w:t>
            </w:r>
          </w:p>
        </w:tc>
      </w:tr>
      <w:tr w:rsidR="0062522E" w14:paraId="7AD006E9" w14:textId="77777777" w:rsidTr="0062522E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13E502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„Psichotropinių medžiagų vartojimo prevencija“.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455FA9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739961" w14:textId="77777777" w:rsidR="0062522E" w:rsidRDefault="0062522E">
            <w:pPr>
              <w:spacing w:before="100" w:beforeAutospacing="1" w:after="0"/>
              <w:ind w:left="7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Šalčininkų r. policijos komisariato bendruomenės pareigūnės, soc. pedagogė V.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Barkovska</w:t>
            </w:r>
            <w:proofErr w:type="spellEnd"/>
          </w:p>
        </w:tc>
      </w:tr>
      <w:tr w:rsidR="0062522E" w14:paraId="0F67302F" w14:textId="77777777" w:rsidTr="0062522E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A60F69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Grupiniai užsiėmimai 1-IVG klasių mokiniams</w:t>
            </w:r>
            <w:r w:rsidR="00F84FF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prevencinėmis temomis.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A9DEE0" w14:textId="77777777" w:rsidR="0062522E" w:rsidRDefault="00F84FF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Pagal poreikį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D805E7" w14:textId="77777777" w:rsidR="0062522E" w:rsidRDefault="00323D94">
            <w:pPr>
              <w:spacing w:before="100" w:beforeAutospacing="1" w:after="0"/>
              <w:ind w:left="108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Barkovska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soc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pedagogė</w:t>
            </w:r>
          </w:p>
        </w:tc>
      </w:tr>
      <w:tr w:rsidR="0062522E" w14:paraId="6D18D20C" w14:textId="77777777" w:rsidTr="0062522E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B03692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Individualūs pokalbiai su mokymosi ir lankomumo problemų turinčiais mokiniais ir jų tėvais.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2A3B0E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2874E2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Direkcija, klasių auklėtojai</w:t>
            </w:r>
            <w:r w:rsidR="00323D9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soc. pedagogė</w:t>
            </w:r>
          </w:p>
        </w:tc>
      </w:tr>
      <w:tr w:rsidR="0062522E" w14:paraId="325E7C66" w14:textId="77777777" w:rsidTr="008F65BD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3F0F4B" w14:textId="77777777" w:rsidR="0062522E" w:rsidRDefault="008F65B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Pasaulinės Dauno sindromo dienos minėjimas.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3A90AE" w14:textId="24648091" w:rsidR="0062522E" w:rsidRPr="007E727F" w:rsidRDefault="008F65BD" w:rsidP="007E727F">
            <w:pPr>
              <w:pStyle w:val="Sraopastraipa"/>
              <w:numPr>
                <w:ilvl w:val="0"/>
                <w:numId w:val="17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727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CD345C" w14:textId="65482A7A" w:rsidR="0062522E" w:rsidRDefault="007E727F" w:rsidP="007E727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I.</w:t>
            </w:r>
            <w:r w:rsidR="008F65B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Krajevska</w:t>
            </w:r>
            <w:proofErr w:type="spellEnd"/>
          </w:p>
        </w:tc>
      </w:tr>
      <w:tr w:rsidR="0062522E" w14:paraId="58B2B4F7" w14:textId="77777777" w:rsidTr="008F65BD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D719C3" w14:textId="77777777" w:rsidR="0062522E" w:rsidRDefault="008F65B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„Kas yra logopedas?“- pamokėlė 2b klasės mokiniams.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043D55" w14:textId="77777777" w:rsidR="0062522E" w:rsidRDefault="008F65B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II sav.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B1CA81" w14:textId="6894F15A" w:rsidR="0062522E" w:rsidRDefault="007E727F" w:rsidP="007E727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I.</w:t>
            </w:r>
            <w:r w:rsidR="008F65B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Krajevska</w:t>
            </w:r>
            <w:proofErr w:type="spellEnd"/>
          </w:p>
        </w:tc>
      </w:tr>
      <w:tr w:rsidR="0062522E" w14:paraId="3E385C73" w14:textId="77777777" w:rsidTr="008F65BD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5C0734" w14:textId="246C2AF0" w:rsidR="007E727F" w:rsidRDefault="009A19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Susitikimas su </w:t>
            </w:r>
            <w:r w:rsidR="0061775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kariuomenės atstovu E. </w:t>
            </w:r>
            <w:proofErr w:type="spellStart"/>
            <w:r w:rsidR="0061775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</w:t>
            </w:r>
            <w:r w:rsidR="006D444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</w:t>
            </w:r>
            <w:r w:rsidR="0061775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</w:t>
            </w:r>
            <w:r w:rsidR="006D444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</w:t>
            </w:r>
            <w:r w:rsidR="0061775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</w:t>
            </w:r>
            <w:r w:rsidR="006D444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y</w:t>
            </w:r>
            <w:r w:rsidR="007E727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nu</w:t>
            </w:r>
            <w:proofErr w:type="spellEnd"/>
          </w:p>
          <w:p w14:paraId="78C8BAF4" w14:textId="77777777" w:rsidR="007E727F" w:rsidRDefault="007E727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5AD55C8B" w14:textId="636A372D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4C2127" w14:textId="77777777" w:rsidR="0062522E" w:rsidRDefault="0061775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6 d.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A0BB25" w14:textId="77777777" w:rsidR="0062522E" w:rsidRDefault="00617757" w:rsidP="00617757">
            <w:pPr>
              <w:numPr>
                <w:ilvl w:val="0"/>
                <w:numId w:val="16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Korkut</w:t>
            </w:r>
          </w:p>
        </w:tc>
      </w:tr>
      <w:tr w:rsidR="0062522E" w14:paraId="55B5C8B3" w14:textId="77777777" w:rsidTr="0062522E">
        <w:trPr>
          <w:trHeight w:val="487"/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3F71BC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lastRenderedPageBreak/>
              <w:t>IV. Mokyklos bendruomenė ir savivalda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FAF77E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F5471B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2522E" w14:paraId="7B2A5DAA" w14:textId="77777777" w:rsidTr="0062522E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E15877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Mokinių tarybos pasitarimai.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0B941E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3DEFED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Juchnevič</w:t>
            </w:r>
            <w:proofErr w:type="spellEnd"/>
          </w:p>
        </w:tc>
      </w:tr>
      <w:tr w:rsidR="0062522E" w14:paraId="20D37BD2" w14:textId="77777777" w:rsidTr="0062522E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584BA7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Fotografo diena mokykloje.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5B1A1E" w14:textId="77777777" w:rsidR="0062522E" w:rsidRDefault="00243BD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7-8 </w:t>
            </w:r>
            <w:r w:rsidR="006252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d.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059935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Klasių auklėtojai</w:t>
            </w:r>
          </w:p>
        </w:tc>
      </w:tr>
      <w:tr w:rsidR="0062522E" w14:paraId="5F530105" w14:textId="77777777" w:rsidTr="0062522E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41DA9D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Metodinės tarybos pasitarimas.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6CA322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BB30FC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Skiauterienė</w:t>
            </w:r>
            <w:proofErr w:type="spellEnd"/>
          </w:p>
        </w:tc>
      </w:tr>
      <w:tr w:rsidR="0062522E" w14:paraId="3DBA41A3" w14:textId="77777777" w:rsidTr="0062522E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5B15FB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66E6A5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AB2514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2522E" w14:paraId="651C9B1E" w14:textId="77777777" w:rsidTr="0062522E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74EE19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V. Ugdymo proceso stebėjimas, analizė, vertinimas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DEED6D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475F36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2522E" w14:paraId="4008DFD2" w14:textId="77777777" w:rsidTr="0062522E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77BB85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Integruotų pamokų stebėjimas.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61AD31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3DFC68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Direkcija</w:t>
            </w:r>
          </w:p>
        </w:tc>
      </w:tr>
      <w:tr w:rsidR="0062522E" w14:paraId="152E969D" w14:textId="77777777" w:rsidTr="0062522E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7F646A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Matematinis ugdymas. Pamokų stebėjimas.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3C0A47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63227B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G. Paškevičienė, A.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Jankevič</w:t>
            </w:r>
            <w:proofErr w:type="spellEnd"/>
          </w:p>
        </w:tc>
      </w:tr>
      <w:tr w:rsidR="0062522E" w14:paraId="34A5246D" w14:textId="77777777" w:rsidTr="0062522E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54B4EA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Mokinių individualios pažangos stebėjimas ir fiksavimas per įvairių dalykų pamokas.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AD5178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1B47FA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Direkcija</w:t>
            </w:r>
          </w:p>
        </w:tc>
      </w:tr>
      <w:tr w:rsidR="0062522E" w14:paraId="326350D8" w14:textId="77777777" w:rsidTr="0062522E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7344F0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E-dienynų pildymo priežiūra.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286EC5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2E75A1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Jankevič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G. Paškevičienė</w:t>
            </w:r>
          </w:p>
        </w:tc>
      </w:tr>
      <w:tr w:rsidR="0062522E" w14:paraId="106DC80F" w14:textId="77777777" w:rsidTr="0062522E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214084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VI. Edukacinių aplinkų kūrimas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B4DDD2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AEA145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2522E" w14:paraId="251D3CE3" w14:textId="77777777" w:rsidTr="0062522E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A0A1D1" w14:textId="77777777" w:rsidR="0062522E" w:rsidRDefault="00243BD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TŪM projekto veiklos</w:t>
            </w:r>
            <w:r w:rsidR="006252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. </w:t>
            </w:r>
            <w:r w:rsidR="006252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ab/>
            </w:r>
            <w:r w:rsidR="0062522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ab/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6CBBDF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7037E6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Sliževski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darbo grupė</w:t>
            </w:r>
          </w:p>
        </w:tc>
      </w:tr>
      <w:tr w:rsidR="0062522E" w14:paraId="1213EA84" w14:textId="77777777" w:rsidTr="0062522E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B58B22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A779CE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F8C7BF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2522E" w14:paraId="2C515E03" w14:textId="77777777" w:rsidTr="0062522E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1894CF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VII. Papildomi renginiai: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118E48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8C4C22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2522E" w14:paraId="6FC2296F" w14:textId="77777777" w:rsidTr="0062522E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9072A1" w14:textId="5DF4B288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Centralizuotas vaikų priėmimas į mokyklą.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8A66A6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Nuo 1 d.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90D82E" w14:textId="77777777" w:rsidR="0062522E" w:rsidRDefault="0062522E">
            <w:pPr>
              <w:spacing w:before="100" w:beforeAutospacing="1" w:after="0"/>
              <w:ind w:left="7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Lopato</w:t>
            </w:r>
            <w:proofErr w:type="spellEnd"/>
          </w:p>
        </w:tc>
      </w:tr>
      <w:tr w:rsidR="0062522E" w14:paraId="3848C321" w14:textId="77777777" w:rsidTr="00617757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BC8788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A817CB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A580BE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2522E" w14:paraId="72CEB4C8" w14:textId="77777777" w:rsidTr="0062522E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72951D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CF685A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E33756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2522E" w14:paraId="4533BA42" w14:textId="77777777" w:rsidTr="0062522E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FA54FD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9B6352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3E32E8" w14:textId="77777777" w:rsidR="0062522E" w:rsidRDefault="0062522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264385BE" w14:textId="77777777" w:rsidR="002917FB" w:rsidRDefault="002917FB"/>
    <w:sectPr w:rsidR="002917FB" w:rsidSect="000D1F7A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946CE"/>
    <w:multiLevelType w:val="hybridMultilevel"/>
    <w:tmpl w:val="9EF48CCE"/>
    <w:lvl w:ilvl="0" w:tplc="491C291C">
      <w:start w:val="1"/>
      <w:numFmt w:val="upperLetter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001AE3"/>
    <w:multiLevelType w:val="hybridMultilevel"/>
    <w:tmpl w:val="DB40B9B0"/>
    <w:lvl w:ilvl="0" w:tplc="F104C3D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1311D8"/>
    <w:multiLevelType w:val="hybridMultilevel"/>
    <w:tmpl w:val="BFE2D368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45856"/>
    <w:multiLevelType w:val="hybridMultilevel"/>
    <w:tmpl w:val="B25A9F7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A3E8D"/>
    <w:multiLevelType w:val="hybridMultilevel"/>
    <w:tmpl w:val="5CFEE696"/>
    <w:lvl w:ilvl="0" w:tplc="F744AB84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27EF6"/>
    <w:multiLevelType w:val="hybridMultilevel"/>
    <w:tmpl w:val="F40CF33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41B39"/>
    <w:multiLevelType w:val="hybridMultilevel"/>
    <w:tmpl w:val="B30EAE82"/>
    <w:lvl w:ilvl="0" w:tplc="1CC4FF60">
      <w:start w:val="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6F54C8"/>
    <w:multiLevelType w:val="hybridMultilevel"/>
    <w:tmpl w:val="67F6BA6A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C458F"/>
    <w:multiLevelType w:val="hybridMultilevel"/>
    <w:tmpl w:val="6420AC0C"/>
    <w:lvl w:ilvl="0" w:tplc="04CECF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C4608"/>
    <w:multiLevelType w:val="hybridMultilevel"/>
    <w:tmpl w:val="40486D52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F1E20"/>
    <w:multiLevelType w:val="hybridMultilevel"/>
    <w:tmpl w:val="867E199A"/>
    <w:lvl w:ilvl="0" w:tplc="ED94F31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860C4A"/>
    <w:multiLevelType w:val="multilevel"/>
    <w:tmpl w:val="2ACE760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1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8DF3057"/>
    <w:multiLevelType w:val="hybridMultilevel"/>
    <w:tmpl w:val="DC88E3C2"/>
    <w:lvl w:ilvl="0" w:tplc="375A07F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2E592D"/>
    <w:multiLevelType w:val="hybridMultilevel"/>
    <w:tmpl w:val="054A22D0"/>
    <w:lvl w:ilvl="0" w:tplc="49F490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79487E"/>
    <w:multiLevelType w:val="hybridMultilevel"/>
    <w:tmpl w:val="A2E2354C"/>
    <w:lvl w:ilvl="0" w:tplc="177C69AE">
      <w:start w:val="1"/>
      <w:numFmt w:val="upperLetter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88E5668"/>
    <w:multiLevelType w:val="hybridMultilevel"/>
    <w:tmpl w:val="297E1800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9C52B3"/>
    <w:multiLevelType w:val="hybridMultilevel"/>
    <w:tmpl w:val="FAEAA93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F2810"/>
    <w:multiLevelType w:val="hybridMultilevel"/>
    <w:tmpl w:val="303A7730"/>
    <w:lvl w:ilvl="0" w:tplc="A96040BE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007DDE"/>
    <w:multiLevelType w:val="hybridMultilevel"/>
    <w:tmpl w:val="C6A8A4B0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55472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43297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78496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91779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95634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96503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76815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89783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14439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3522606">
    <w:abstractNumId w:val="13"/>
  </w:num>
  <w:num w:numId="11" w16cid:durableId="876546267">
    <w:abstractNumId w:val="10"/>
  </w:num>
  <w:num w:numId="12" w16cid:durableId="708455285">
    <w:abstractNumId w:val="1"/>
  </w:num>
  <w:num w:numId="13" w16cid:durableId="1882741696">
    <w:abstractNumId w:val="16"/>
  </w:num>
  <w:num w:numId="14" w16cid:durableId="1657413446">
    <w:abstractNumId w:val="5"/>
  </w:num>
  <w:num w:numId="15" w16cid:durableId="733358477">
    <w:abstractNumId w:val="3"/>
  </w:num>
  <w:num w:numId="16" w16cid:durableId="890386007">
    <w:abstractNumId w:val="12"/>
  </w:num>
  <w:num w:numId="17" w16cid:durableId="2105805419">
    <w:abstractNumId w:val="17"/>
  </w:num>
  <w:num w:numId="18" w16cid:durableId="1253587929">
    <w:abstractNumId w:val="11"/>
  </w:num>
  <w:num w:numId="19" w16cid:durableId="13994774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12"/>
    <w:rsid w:val="00047912"/>
    <w:rsid w:val="00085D0F"/>
    <w:rsid w:val="000D1F7A"/>
    <w:rsid w:val="00243BD1"/>
    <w:rsid w:val="002917FB"/>
    <w:rsid w:val="00323D94"/>
    <w:rsid w:val="003E7885"/>
    <w:rsid w:val="00617757"/>
    <w:rsid w:val="0062522E"/>
    <w:rsid w:val="006D444D"/>
    <w:rsid w:val="00771139"/>
    <w:rsid w:val="007E727F"/>
    <w:rsid w:val="008F65BD"/>
    <w:rsid w:val="009A190E"/>
    <w:rsid w:val="00F46D70"/>
    <w:rsid w:val="00F8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D322D"/>
  <w15:docId w15:val="{13CEC2AE-822D-4D88-946D-7D0440BF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2522E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23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23D94"/>
    <w:rPr>
      <w:rFonts w:ascii="Tahoma" w:eastAsia="Calibri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7E7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68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1973</Words>
  <Characters>1126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PavaduotojaA</dc:creator>
  <cp:keywords/>
  <dc:description/>
  <cp:lastModifiedBy>Ana Korkut</cp:lastModifiedBy>
  <cp:revision>3</cp:revision>
  <cp:lastPrinted>2024-03-06T09:37:00Z</cp:lastPrinted>
  <dcterms:created xsi:type="dcterms:W3CDTF">2024-03-06T11:57:00Z</dcterms:created>
  <dcterms:modified xsi:type="dcterms:W3CDTF">2024-03-06T12:26:00Z</dcterms:modified>
</cp:coreProperties>
</file>